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7A4C" w:rsidRPr="005E365E" w:rsidRDefault="00F47154" w:rsidP="00217A4C">
      <w:pPr>
        <w:jc w:val="center"/>
        <w:rPr>
          <w:b/>
          <w:color w:val="76923C" w:themeColor="accent3" w:themeShade="BF"/>
          <w:sz w:val="56"/>
          <w:szCs w:val="36"/>
          <w:u w:val="single"/>
          <w:lang w:val="en-US"/>
        </w:rPr>
      </w:pPr>
      <w:r w:rsidRPr="005E365E">
        <w:rPr>
          <w:b/>
          <w:color w:val="76923C" w:themeColor="accent3" w:themeShade="BF"/>
          <w:sz w:val="56"/>
          <w:szCs w:val="36"/>
          <w:u w:val="single"/>
          <w:lang w:val="en-US"/>
        </w:rPr>
        <w:t>Purchasing</w:t>
      </w:r>
      <w:r w:rsidR="0010352E" w:rsidRPr="005E365E">
        <w:rPr>
          <w:b/>
          <w:color w:val="76923C" w:themeColor="accent3" w:themeShade="BF"/>
          <w:sz w:val="56"/>
          <w:szCs w:val="36"/>
          <w:u w:val="single"/>
          <w:lang w:val="en-US"/>
        </w:rPr>
        <w:t>/hiring</w:t>
      </w:r>
      <w:r w:rsidRPr="005E365E">
        <w:rPr>
          <w:b/>
          <w:color w:val="76923C" w:themeColor="accent3" w:themeShade="BF"/>
          <w:sz w:val="56"/>
          <w:szCs w:val="36"/>
          <w:u w:val="single"/>
          <w:lang w:val="en-US"/>
        </w:rPr>
        <w:t xml:space="preserve"> instruments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7036"/>
      </w:tblGrid>
      <w:tr w:rsidR="00217A4C" w:rsidTr="00217A4C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A4C" w:rsidRPr="00D12893" w:rsidRDefault="00217A4C">
            <w:pPr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D12893">
              <w:rPr>
                <w:rFonts w:cstheme="minorHAnsi"/>
                <w:color w:val="FF0000"/>
                <w:sz w:val="20"/>
                <w:szCs w:val="20"/>
                <w:lang w:val="en-US"/>
              </w:rPr>
              <w:t>Brass and woodwind</w:t>
            </w:r>
          </w:p>
          <w:p w:rsidR="00217A4C" w:rsidRPr="00D12893" w:rsidRDefault="00217A4C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217A4C" w:rsidRPr="00D12893" w:rsidRDefault="00217A4C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D12893">
              <w:rPr>
                <w:rFonts w:cstheme="minorHAnsi"/>
                <w:sz w:val="20"/>
                <w:szCs w:val="20"/>
                <w:lang w:val="en-US"/>
              </w:rPr>
              <w:t>Flute</w:t>
            </w:r>
          </w:p>
          <w:p w:rsidR="00217A4C" w:rsidRPr="00D12893" w:rsidRDefault="00217A4C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D12893">
              <w:rPr>
                <w:rFonts w:cstheme="minorHAnsi"/>
                <w:sz w:val="20"/>
                <w:szCs w:val="20"/>
                <w:lang w:val="en-US"/>
              </w:rPr>
              <w:t>Saxophone</w:t>
            </w:r>
          </w:p>
          <w:p w:rsidR="00217A4C" w:rsidRPr="00D12893" w:rsidRDefault="00217A4C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D12893">
              <w:rPr>
                <w:rFonts w:cstheme="minorHAnsi"/>
                <w:sz w:val="20"/>
                <w:szCs w:val="20"/>
                <w:lang w:val="en-US"/>
              </w:rPr>
              <w:t>Clarinet</w:t>
            </w:r>
          </w:p>
          <w:p w:rsidR="00217A4C" w:rsidRPr="00D12893" w:rsidRDefault="00217A4C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D12893">
              <w:rPr>
                <w:rFonts w:cstheme="minorHAnsi"/>
                <w:sz w:val="20"/>
                <w:szCs w:val="20"/>
                <w:lang w:val="en-US"/>
              </w:rPr>
              <w:t>Trumpet</w:t>
            </w:r>
          </w:p>
          <w:p w:rsidR="00217A4C" w:rsidRPr="00D12893" w:rsidRDefault="00217A4C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D12893">
              <w:rPr>
                <w:rFonts w:cstheme="minorHAnsi"/>
                <w:sz w:val="20"/>
                <w:szCs w:val="20"/>
                <w:lang w:val="en-US"/>
              </w:rPr>
              <w:t xml:space="preserve">Trombone </w:t>
            </w:r>
          </w:p>
          <w:p w:rsidR="00217A4C" w:rsidRPr="00D12893" w:rsidRDefault="00217A4C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D12893">
              <w:rPr>
                <w:rFonts w:cstheme="minorHAnsi"/>
                <w:sz w:val="20"/>
                <w:szCs w:val="20"/>
                <w:lang w:val="en-US"/>
              </w:rPr>
              <w:t>Cornet</w:t>
            </w:r>
          </w:p>
          <w:p w:rsidR="00217A4C" w:rsidRPr="00D12893" w:rsidRDefault="00217A4C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D12893">
              <w:rPr>
                <w:rFonts w:cstheme="minorHAnsi"/>
                <w:sz w:val="20"/>
                <w:szCs w:val="20"/>
                <w:lang w:val="en-US"/>
              </w:rPr>
              <w:t xml:space="preserve">Toots </w:t>
            </w:r>
          </w:p>
          <w:p w:rsidR="00217A4C" w:rsidRPr="00D12893" w:rsidRDefault="00217A4C">
            <w:pPr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D12893">
              <w:rPr>
                <w:rFonts w:cstheme="minorHAnsi"/>
                <w:sz w:val="20"/>
                <w:szCs w:val="20"/>
                <w:lang w:val="en-US"/>
              </w:rPr>
              <w:t>Doods</w:t>
            </w:r>
            <w:proofErr w:type="spellEnd"/>
          </w:p>
          <w:p w:rsidR="00217A4C" w:rsidRPr="00D12893" w:rsidRDefault="00217A4C">
            <w:pPr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7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4C8" w:rsidRPr="00BD6953" w:rsidRDefault="001574C8" w:rsidP="001574C8">
            <w:pPr>
              <w:textAlignment w:val="baseline"/>
              <w:outlineLvl w:val="4"/>
              <w:rPr>
                <w:rFonts w:eastAsia="Times New Roman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BD6953">
              <w:rPr>
                <w:rFonts w:eastAsia="Times New Roman" w:cs="Arial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>Address</w:t>
            </w:r>
          </w:p>
          <w:p w:rsidR="00BD6953" w:rsidRPr="00BD6953" w:rsidRDefault="00BD6953" w:rsidP="00BD6953">
            <w:pPr>
              <w:textAlignment w:val="baseline"/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 w:rsidRPr="00BD6953">
              <w:rPr>
                <w:rFonts w:eastAsia="Times New Roman" w:cs="Arial"/>
                <w:color w:val="000000"/>
                <w:sz w:val="20"/>
                <w:szCs w:val="20"/>
                <w:lang w:eastAsia="en-GB"/>
              </w:rPr>
              <w:t xml:space="preserve"> Tel</w:t>
            </w:r>
            <w:r w:rsidRPr="00BD6953">
              <w:rPr>
                <w:rFonts w:eastAsia="Times New Roman" w:cs="Arial"/>
                <w:sz w:val="20"/>
                <w:szCs w:val="20"/>
                <w:bdr w:val="none" w:sz="0" w:space="0" w:color="auto" w:frame="1"/>
                <w:lang w:eastAsia="en-GB"/>
              </w:rPr>
              <w:t>: </w:t>
            </w:r>
            <w:hyperlink r:id="rId5" w:history="1">
              <w:r w:rsidRPr="00BD6953">
                <w:rPr>
                  <w:rFonts w:eastAsia="Times New Roman" w:cs="Arial"/>
                  <w:color w:val="0000FF"/>
                  <w:sz w:val="20"/>
                  <w:szCs w:val="20"/>
                  <w:u w:val="single"/>
                  <w:bdr w:val="none" w:sz="0" w:space="0" w:color="auto" w:frame="1"/>
                  <w:lang w:eastAsia="en-GB"/>
                </w:rPr>
                <w:t>01202 090647</w:t>
              </w:r>
            </w:hyperlink>
          </w:p>
          <w:p w:rsidR="00BD6953" w:rsidRPr="00BD6953" w:rsidRDefault="00BD6953" w:rsidP="00BD6953">
            <w:pPr>
              <w:textAlignment w:val="baseline"/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 w:rsidRPr="00BD6953">
              <w:rPr>
                <w:rFonts w:eastAsia="Times New Roman" w:cs="Arial"/>
                <w:sz w:val="20"/>
                <w:szCs w:val="20"/>
                <w:bdr w:val="none" w:sz="0" w:space="0" w:color="auto" w:frame="1"/>
                <w:lang w:eastAsia="en-GB"/>
              </w:rPr>
              <w:t>Email: </w:t>
            </w:r>
            <w:hyperlink r:id="rId6" w:tgtFrame="_self" w:history="1">
              <w:r w:rsidRPr="00BD6953">
                <w:rPr>
                  <w:rFonts w:eastAsia="Times New Roman" w:cs="Arial"/>
                  <w:color w:val="0000FF"/>
                  <w:sz w:val="20"/>
                  <w:szCs w:val="20"/>
                  <w:u w:val="single"/>
                  <w:bdr w:val="none" w:sz="0" w:space="0" w:color="auto" w:frame="1"/>
                  <w:lang w:eastAsia="en-GB"/>
                </w:rPr>
                <w:t>musiccornerhire@gmail.com</w:t>
              </w:r>
            </w:hyperlink>
          </w:p>
          <w:p w:rsidR="001574C8" w:rsidRPr="00BD6953" w:rsidRDefault="001574C8" w:rsidP="00BD6953">
            <w:pPr>
              <w:textAlignment w:val="baseline"/>
              <w:rPr>
                <w:rFonts w:eastAsia="Times New Roman" w:cs="Arial"/>
                <w:color w:val="000000"/>
                <w:sz w:val="20"/>
                <w:szCs w:val="20"/>
                <w:lang w:eastAsia="en-GB"/>
              </w:rPr>
            </w:pPr>
          </w:p>
          <w:p w:rsidR="00217A4C" w:rsidRPr="00BD6953" w:rsidRDefault="00217A4C">
            <w:pPr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</w:p>
          <w:p w:rsidR="00217A4C" w:rsidRPr="00BD6953" w:rsidRDefault="00217A4C">
            <w:pPr>
              <w:rPr>
                <w:rStyle w:val="Hyperlink"/>
                <w:sz w:val="20"/>
                <w:szCs w:val="20"/>
              </w:rPr>
            </w:pPr>
            <w:r w:rsidRPr="00BD6953">
              <w:rPr>
                <w:rStyle w:val="Hyperlink"/>
                <w:rFonts w:cstheme="minorHAnsi"/>
                <w:sz w:val="20"/>
                <w:szCs w:val="20"/>
                <w:lang w:val="en-US"/>
              </w:rPr>
              <w:t xml:space="preserve">They hire and sell reconditioned </w:t>
            </w:r>
            <w:r w:rsidR="001574C8" w:rsidRPr="00BD6953">
              <w:rPr>
                <w:rStyle w:val="Hyperlink"/>
                <w:rFonts w:cstheme="minorHAnsi"/>
                <w:sz w:val="20"/>
                <w:szCs w:val="20"/>
                <w:lang w:val="en-US"/>
              </w:rPr>
              <w:t xml:space="preserve">instruments, monthly </w:t>
            </w:r>
            <w:r w:rsidRPr="00BD6953">
              <w:rPr>
                <w:rStyle w:val="Hyperlink"/>
                <w:rFonts w:cstheme="minorHAnsi"/>
                <w:sz w:val="20"/>
                <w:szCs w:val="20"/>
                <w:lang w:val="en-US"/>
              </w:rPr>
              <w:t>hire for flute and clarinet and can be stopped of purchased at any point.</w:t>
            </w:r>
          </w:p>
          <w:p w:rsidR="00217A4C" w:rsidRPr="00BD6953" w:rsidRDefault="00217A4C">
            <w:pPr>
              <w:rPr>
                <w:rStyle w:val="Hyperlink"/>
                <w:rFonts w:cstheme="minorHAnsi"/>
                <w:sz w:val="20"/>
                <w:szCs w:val="20"/>
                <w:lang w:val="en-US"/>
              </w:rPr>
            </w:pPr>
            <w:r w:rsidRPr="00BD6953">
              <w:rPr>
                <w:rStyle w:val="Hyperlink"/>
                <w:rFonts w:cstheme="minorHAnsi"/>
                <w:sz w:val="20"/>
                <w:szCs w:val="20"/>
                <w:lang w:val="en-US"/>
              </w:rPr>
              <w:t xml:space="preserve">Sells toots and </w:t>
            </w:r>
            <w:proofErr w:type="spellStart"/>
            <w:r w:rsidRPr="00BD6953">
              <w:rPr>
                <w:rStyle w:val="Hyperlink"/>
                <w:rFonts w:cstheme="minorHAnsi"/>
                <w:sz w:val="20"/>
                <w:szCs w:val="20"/>
                <w:lang w:val="en-US"/>
              </w:rPr>
              <w:t>doods</w:t>
            </w:r>
            <w:proofErr w:type="spellEnd"/>
            <w:r w:rsidRPr="00BD6953">
              <w:rPr>
                <w:rStyle w:val="Hyperlink"/>
                <w:rFonts w:cstheme="minorHAnsi"/>
                <w:sz w:val="20"/>
                <w:szCs w:val="20"/>
                <w:lang w:val="en-US"/>
              </w:rPr>
              <w:t xml:space="preserve"> for under £30</w:t>
            </w:r>
          </w:p>
          <w:p w:rsidR="00217A4C" w:rsidRPr="00D12893" w:rsidRDefault="00217A4C">
            <w:pPr>
              <w:rPr>
                <w:sz w:val="20"/>
                <w:szCs w:val="20"/>
              </w:rPr>
            </w:pPr>
          </w:p>
          <w:p w:rsidR="00217A4C" w:rsidRPr="00D12893" w:rsidRDefault="00217A4C">
            <w:pPr>
              <w:rPr>
                <w:rFonts w:cstheme="minorHAnsi"/>
                <w:sz w:val="20"/>
                <w:szCs w:val="20"/>
              </w:rPr>
            </w:pPr>
            <w:r w:rsidRPr="00D12893">
              <w:rPr>
                <w:rFonts w:cstheme="minorHAnsi"/>
                <w:sz w:val="20"/>
                <w:szCs w:val="20"/>
              </w:rPr>
              <w:t>R</w:t>
            </w:r>
            <w:r w:rsidRPr="00D12893">
              <w:rPr>
                <w:sz w:val="20"/>
                <w:szCs w:val="20"/>
              </w:rPr>
              <w:t>ob Driver</w:t>
            </w:r>
            <w:bookmarkStart w:id="0" w:name="_GoBack"/>
            <w:bookmarkEnd w:id="0"/>
          </w:p>
        </w:tc>
      </w:tr>
      <w:tr w:rsidR="00217A4C" w:rsidTr="00217A4C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A4C" w:rsidRPr="00D12893" w:rsidRDefault="001574C8">
            <w:pPr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D12893">
              <w:rPr>
                <w:rFonts w:cstheme="minorHAnsi"/>
                <w:color w:val="FF0000"/>
                <w:sz w:val="20"/>
                <w:szCs w:val="20"/>
                <w:lang w:val="en-US"/>
              </w:rPr>
              <w:t>Woodwind and brass r</w:t>
            </w:r>
            <w:r w:rsidR="00217A4C" w:rsidRPr="00D12893">
              <w:rPr>
                <w:rFonts w:cstheme="minorHAnsi"/>
                <w:color w:val="FF0000"/>
                <w:sz w:val="20"/>
                <w:szCs w:val="20"/>
                <w:lang w:val="en-US"/>
              </w:rPr>
              <w:t>epair</w:t>
            </w:r>
          </w:p>
        </w:tc>
        <w:tc>
          <w:tcPr>
            <w:tcW w:w="7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4C8" w:rsidRPr="00D12893" w:rsidRDefault="00D12893" w:rsidP="001574C8">
            <w:pPr>
              <w:pStyle w:val="NoSpacing"/>
              <w:rPr>
                <w:sz w:val="20"/>
                <w:szCs w:val="20"/>
              </w:rPr>
            </w:pPr>
            <w:r w:rsidRPr="00D12893">
              <w:rPr>
                <w:sz w:val="20"/>
                <w:szCs w:val="20"/>
              </w:rPr>
              <w:t xml:space="preserve">Colin Driver is based at </w:t>
            </w:r>
            <w:r w:rsidR="001574C8" w:rsidRPr="00D12893">
              <w:rPr>
                <w:sz w:val="20"/>
                <w:szCs w:val="20"/>
              </w:rPr>
              <w:t>Absolute Music</w:t>
            </w:r>
          </w:p>
          <w:p w:rsidR="001574C8" w:rsidRPr="00D12893" w:rsidRDefault="001574C8" w:rsidP="001574C8">
            <w:pPr>
              <w:pStyle w:val="NoSpacing"/>
              <w:rPr>
                <w:sz w:val="20"/>
                <w:szCs w:val="20"/>
              </w:rPr>
            </w:pPr>
            <w:r w:rsidRPr="00D12893">
              <w:rPr>
                <w:rStyle w:val="wixui-rich-texttext"/>
                <w:sz w:val="20"/>
                <w:szCs w:val="20"/>
                <w:bdr w:val="none" w:sz="0" w:space="0" w:color="auto" w:frame="1"/>
              </w:rPr>
              <w:t>3-5 Knighton Heath Est</w:t>
            </w:r>
          </w:p>
          <w:p w:rsidR="001574C8" w:rsidRPr="00D12893" w:rsidRDefault="001574C8" w:rsidP="001574C8">
            <w:pPr>
              <w:pStyle w:val="NoSpacing"/>
              <w:rPr>
                <w:sz w:val="20"/>
                <w:szCs w:val="20"/>
              </w:rPr>
            </w:pPr>
            <w:r w:rsidRPr="00D12893">
              <w:rPr>
                <w:rStyle w:val="wixui-rich-texttext"/>
                <w:sz w:val="20"/>
                <w:szCs w:val="20"/>
                <w:bdr w:val="none" w:sz="0" w:space="0" w:color="auto" w:frame="1"/>
              </w:rPr>
              <w:t>855 Ringwood Road</w:t>
            </w:r>
          </w:p>
          <w:p w:rsidR="001574C8" w:rsidRPr="00D12893" w:rsidRDefault="001574C8" w:rsidP="001574C8">
            <w:pPr>
              <w:pStyle w:val="NoSpacing"/>
              <w:rPr>
                <w:rStyle w:val="wixui-rich-texttext"/>
                <w:sz w:val="20"/>
                <w:szCs w:val="20"/>
                <w:bdr w:val="none" w:sz="0" w:space="0" w:color="auto" w:frame="1"/>
              </w:rPr>
            </w:pPr>
            <w:r w:rsidRPr="00D12893">
              <w:rPr>
                <w:rStyle w:val="wixui-rich-texttext"/>
                <w:sz w:val="20"/>
                <w:szCs w:val="20"/>
                <w:bdr w:val="none" w:sz="0" w:space="0" w:color="auto" w:frame="1"/>
              </w:rPr>
              <w:t>Bournemouth</w:t>
            </w:r>
          </w:p>
          <w:p w:rsidR="001574C8" w:rsidRPr="00D12893" w:rsidRDefault="001574C8" w:rsidP="001574C8">
            <w:pPr>
              <w:pStyle w:val="NoSpacing"/>
              <w:rPr>
                <w:sz w:val="20"/>
                <w:szCs w:val="20"/>
              </w:rPr>
            </w:pPr>
          </w:p>
          <w:p w:rsidR="00217A4C" w:rsidRPr="00D12893" w:rsidRDefault="001574C8" w:rsidP="00D12893">
            <w:pPr>
              <w:textAlignment w:val="baseline"/>
              <w:outlineLvl w:val="1"/>
              <w:rPr>
                <w:rFonts w:eastAsia="Times New Roman" w:cs="Times New Roman"/>
                <w:bCs/>
                <w:sz w:val="20"/>
                <w:szCs w:val="20"/>
                <w:lang w:eastAsia="en-GB"/>
              </w:rPr>
            </w:pPr>
            <w:r w:rsidRPr="00D12893">
              <w:rPr>
                <w:rFonts w:eastAsia="Times New Roman" w:cs="Arial"/>
                <w:bCs/>
                <w:sz w:val="20"/>
                <w:szCs w:val="20"/>
                <w:bdr w:val="none" w:sz="0" w:space="0" w:color="auto" w:frame="1"/>
                <w:lang w:eastAsia="en-GB"/>
              </w:rPr>
              <w:t>Tel: 01202 667320</w:t>
            </w:r>
            <w:r w:rsidRPr="00D12893">
              <w:rPr>
                <w:rFonts w:eastAsia="Times New Roman" w:cs="Arial"/>
                <w:bCs/>
                <w:sz w:val="20"/>
                <w:szCs w:val="20"/>
                <w:bdr w:val="none" w:sz="0" w:space="0" w:color="auto" w:frame="1"/>
                <w:lang w:eastAsia="en-GB"/>
              </w:rPr>
              <w:br/>
              <w:t>Email: colin@blandfordmusic.co.uk</w:t>
            </w:r>
          </w:p>
        </w:tc>
      </w:tr>
      <w:tr w:rsidR="00217A4C" w:rsidTr="00217A4C"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A4C" w:rsidRPr="00D12893" w:rsidRDefault="00217A4C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D12893">
              <w:rPr>
                <w:rFonts w:cstheme="minorHAnsi"/>
                <w:color w:val="FF0000"/>
                <w:sz w:val="20"/>
                <w:szCs w:val="20"/>
                <w:lang w:val="en-US"/>
              </w:rPr>
              <w:t>All instruments</w:t>
            </w:r>
          </w:p>
        </w:tc>
        <w:tc>
          <w:tcPr>
            <w:tcW w:w="7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A4C" w:rsidRPr="00D12893" w:rsidRDefault="00217A4C">
            <w:pPr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D12893">
              <w:rPr>
                <w:rFonts w:cstheme="minorHAnsi"/>
                <w:color w:val="FF0000"/>
                <w:sz w:val="20"/>
                <w:szCs w:val="20"/>
                <w:lang w:val="en-US"/>
              </w:rPr>
              <w:t>Absolute music Superstore</w:t>
            </w:r>
          </w:p>
          <w:p w:rsidR="00217A4C" w:rsidRPr="00D12893" w:rsidRDefault="00217A4C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D12893">
              <w:rPr>
                <w:rFonts w:cstheme="minorHAnsi"/>
                <w:sz w:val="20"/>
                <w:szCs w:val="20"/>
                <w:lang w:val="en-US"/>
              </w:rPr>
              <w:t>01202 597180</w:t>
            </w:r>
          </w:p>
          <w:p w:rsidR="00217A4C" w:rsidRPr="00D12893" w:rsidRDefault="00217A4C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D12893">
              <w:rPr>
                <w:rFonts w:cstheme="minorHAnsi"/>
                <w:color w:val="282827"/>
                <w:sz w:val="20"/>
                <w:szCs w:val="20"/>
                <w:shd w:val="clear" w:color="auto" w:fill="FAFAFA"/>
              </w:rPr>
              <w:t>Absolute Music, Knighton Heath Estate, 855 Ringwood Road, Bournemouth. BH11 8NE</w:t>
            </w:r>
          </w:p>
          <w:p w:rsidR="00217A4C" w:rsidRPr="00D12893" w:rsidRDefault="00217A4C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D12893">
              <w:rPr>
                <w:rFonts w:cstheme="minorHAnsi"/>
                <w:sz w:val="20"/>
                <w:szCs w:val="20"/>
                <w:lang w:val="en-US"/>
              </w:rPr>
              <w:t>Servicing – 01202 597180</w:t>
            </w:r>
          </w:p>
          <w:p w:rsidR="00217A4C" w:rsidRPr="00D12893" w:rsidRDefault="00D12893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D12893">
              <w:rPr>
                <w:rFonts w:cstheme="minorHAnsi"/>
                <w:sz w:val="20"/>
                <w:szCs w:val="20"/>
                <w:lang w:val="en-US"/>
              </w:rPr>
              <w:t>https://www.absolutemusic.co.uk</w:t>
            </w:r>
          </w:p>
        </w:tc>
      </w:tr>
      <w:tr w:rsidR="00217A4C" w:rsidTr="00217A4C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7A4C" w:rsidRPr="00D12893" w:rsidRDefault="00217A4C">
            <w:pPr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7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A4C" w:rsidRPr="00D12893" w:rsidRDefault="00217A4C">
            <w:pPr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D12893">
              <w:rPr>
                <w:rFonts w:cstheme="minorHAnsi"/>
                <w:color w:val="FF0000"/>
                <w:sz w:val="20"/>
                <w:szCs w:val="20"/>
                <w:lang w:val="en-US"/>
              </w:rPr>
              <w:t>Normans website</w:t>
            </w:r>
          </w:p>
          <w:p w:rsidR="00217A4C" w:rsidRPr="00D12893" w:rsidRDefault="00217A4C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D12893">
              <w:rPr>
                <w:rFonts w:cstheme="minorHAnsi"/>
                <w:sz w:val="20"/>
                <w:szCs w:val="20"/>
                <w:lang w:val="en-US"/>
              </w:rPr>
              <w:t>01283 535333</w:t>
            </w:r>
          </w:p>
          <w:p w:rsidR="00217A4C" w:rsidRPr="00D12893" w:rsidRDefault="00BD6953">
            <w:pPr>
              <w:rPr>
                <w:rFonts w:cstheme="minorHAnsi"/>
                <w:sz w:val="20"/>
                <w:szCs w:val="20"/>
                <w:lang w:val="en-US"/>
              </w:rPr>
            </w:pPr>
            <w:hyperlink r:id="rId7" w:history="1">
              <w:r w:rsidR="00217A4C" w:rsidRPr="00D12893">
                <w:rPr>
                  <w:rStyle w:val="Hyperlink"/>
                  <w:rFonts w:cstheme="minorHAnsi"/>
                  <w:sz w:val="20"/>
                  <w:szCs w:val="20"/>
                  <w:lang w:val="en-US"/>
                </w:rPr>
                <w:t>https://www.normans.co.uk/</w:t>
              </w:r>
            </w:hyperlink>
          </w:p>
        </w:tc>
      </w:tr>
      <w:tr w:rsidR="00217A4C" w:rsidTr="00217A4C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7A4C" w:rsidRPr="00D12893" w:rsidRDefault="00217A4C">
            <w:pPr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7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A4C" w:rsidRPr="00D12893" w:rsidRDefault="00217A4C">
            <w:pPr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D12893">
              <w:rPr>
                <w:rFonts w:cstheme="minorHAnsi"/>
                <w:color w:val="FF0000"/>
                <w:sz w:val="20"/>
                <w:szCs w:val="20"/>
                <w:lang w:val="en-US"/>
              </w:rPr>
              <w:t>Gear4Music</w:t>
            </w:r>
          </w:p>
          <w:p w:rsidR="00217A4C" w:rsidRPr="00D12893" w:rsidRDefault="00BD6953">
            <w:pPr>
              <w:rPr>
                <w:rFonts w:cstheme="minorHAnsi"/>
                <w:color w:val="000000" w:themeColor="text1"/>
                <w:sz w:val="20"/>
                <w:szCs w:val="20"/>
                <w:lang w:val="en-US"/>
              </w:rPr>
            </w:pPr>
            <w:hyperlink r:id="rId8" w:history="1">
              <w:r w:rsidR="00217A4C" w:rsidRPr="00D12893">
                <w:rPr>
                  <w:rStyle w:val="Hyperlink"/>
                  <w:rFonts w:cstheme="minorHAnsi"/>
                  <w:sz w:val="20"/>
                  <w:szCs w:val="20"/>
                  <w:lang w:val="en-US"/>
                </w:rPr>
                <w:t>www.gear4music.com</w:t>
              </w:r>
            </w:hyperlink>
          </w:p>
          <w:p w:rsidR="00217A4C" w:rsidRPr="00D12893" w:rsidRDefault="00BD6953">
            <w:pPr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hyperlink r:id="rId9" w:history="1">
              <w:r w:rsidR="00217A4C" w:rsidRPr="00D12893">
                <w:rPr>
                  <w:rStyle w:val="Hyperlink"/>
                  <w:rFonts w:cstheme="minorHAnsi"/>
                  <w:sz w:val="20"/>
                  <w:szCs w:val="20"/>
                  <w:lang w:val="en-US"/>
                </w:rPr>
                <w:t>info@gear4music.com</w:t>
              </w:r>
            </w:hyperlink>
          </w:p>
          <w:p w:rsidR="00217A4C" w:rsidRPr="00D12893" w:rsidRDefault="00217A4C">
            <w:pPr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D12893">
              <w:rPr>
                <w:rFonts w:cstheme="minorHAnsi"/>
                <w:color w:val="FF0000"/>
                <w:sz w:val="20"/>
                <w:szCs w:val="20"/>
                <w:lang w:val="en-US"/>
              </w:rPr>
              <w:t>03303654444</w:t>
            </w:r>
          </w:p>
        </w:tc>
      </w:tr>
      <w:tr w:rsidR="00217A4C" w:rsidTr="00217A4C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A4C" w:rsidRPr="00D12893" w:rsidRDefault="00217A4C">
            <w:pPr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D12893">
              <w:rPr>
                <w:rFonts w:cstheme="minorHAnsi"/>
                <w:color w:val="FF0000"/>
                <w:sz w:val="20"/>
                <w:szCs w:val="20"/>
                <w:lang w:val="en-US"/>
              </w:rPr>
              <w:t>Violin and Cello</w:t>
            </w:r>
          </w:p>
          <w:p w:rsidR="00217A4C" w:rsidRPr="00D12893" w:rsidRDefault="00217A4C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217A4C" w:rsidRPr="00D12893" w:rsidRDefault="00217A4C">
            <w:pPr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7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4C8" w:rsidRPr="00D12893" w:rsidRDefault="00217A4C" w:rsidP="001574C8">
            <w:pPr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D12893">
              <w:rPr>
                <w:rFonts w:cstheme="minorHAnsi"/>
                <w:color w:val="FF0000"/>
                <w:sz w:val="20"/>
                <w:szCs w:val="20"/>
                <w:lang w:val="en-US"/>
              </w:rPr>
              <w:t>Poole Violin Shop</w:t>
            </w:r>
          </w:p>
          <w:p w:rsidR="00D12893" w:rsidRPr="00D12893" w:rsidRDefault="001574C8" w:rsidP="001574C8">
            <w:pPr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 w:rsidRPr="00D12893">
              <w:rPr>
                <w:rFonts w:eastAsia="Times New Roman" w:cs="Times New Roman"/>
                <w:sz w:val="20"/>
                <w:szCs w:val="20"/>
                <w:lang w:eastAsia="en-GB"/>
              </w:rPr>
              <w:t>Guildhall</w:t>
            </w:r>
            <w:r w:rsidR="00D12893" w:rsidRPr="00D12893"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 Gallery</w:t>
            </w:r>
            <w:r w:rsidR="00D12893" w:rsidRPr="00D12893">
              <w:rPr>
                <w:rFonts w:eastAsia="Times New Roman" w:cs="Times New Roman"/>
                <w:sz w:val="20"/>
                <w:szCs w:val="20"/>
                <w:lang w:eastAsia="en-GB"/>
              </w:rPr>
              <w:br/>
              <w:t>32 High Street, Poole</w:t>
            </w:r>
          </w:p>
          <w:p w:rsidR="00D12893" w:rsidRPr="00D12893" w:rsidRDefault="00D12893" w:rsidP="001574C8">
            <w:pPr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 w:rsidRPr="00D12893">
              <w:rPr>
                <w:rFonts w:eastAsia="Times New Roman" w:cs="Times New Roman"/>
                <w:sz w:val="20"/>
                <w:szCs w:val="20"/>
                <w:lang w:eastAsia="en-GB"/>
              </w:rPr>
              <w:t>Dorset</w:t>
            </w:r>
          </w:p>
          <w:p w:rsidR="001574C8" w:rsidRPr="00D12893" w:rsidRDefault="001574C8" w:rsidP="001574C8">
            <w:pPr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r w:rsidRPr="00D12893">
              <w:rPr>
                <w:rFonts w:eastAsia="Times New Roman" w:cs="Times New Roman"/>
                <w:sz w:val="20"/>
                <w:szCs w:val="20"/>
                <w:lang w:eastAsia="en-GB"/>
              </w:rPr>
              <w:t>BH15 1BP</w:t>
            </w:r>
          </w:p>
          <w:p w:rsidR="001574C8" w:rsidRPr="00D12893" w:rsidRDefault="00D12893" w:rsidP="001574C8">
            <w:pPr>
              <w:spacing w:before="45" w:after="100" w:afterAutospacing="1"/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 w:rsidRPr="00D12893">
              <w:rPr>
                <w:rFonts w:eastAsia="Times New Roman" w:cs="Times New Roman"/>
                <w:sz w:val="20"/>
                <w:szCs w:val="20"/>
                <w:lang w:eastAsia="en-GB"/>
              </w:rPr>
              <w:t>0</w:t>
            </w:r>
            <w:r w:rsidR="001574C8" w:rsidRPr="00D12893">
              <w:rPr>
                <w:rFonts w:eastAsia="Times New Roman" w:cs="Times New Roman"/>
                <w:sz w:val="20"/>
                <w:szCs w:val="20"/>
                <w:lang w:eastAsia="en-GB"/>
              </w:rPr>
              <w:t>1202 280226</w:t>
            </w:r>
          </w:p>
          <w:p w:rsidR="00D12893" w:rsidRPr="00D12893" w:rsidRDefault="001574C8" w:rsidP="00D12893">
            <w:pPr>
              <w:spacing w:before="45" w:after="100" w:afterAutospacing="1"/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 w:rsidRPr="00D12893">
              <w:rPr>
                <w:rFonts w:eastAsia="Times New Roman" w:cs="Times New Roman"/>
                <w:sz w:val="20"/>
                <w:szCs w:val="20"/>
                <w:lang w:eastAsia="en-GB"/>
              </w:rPr>
              <w:t>Email: </w:t>
            </w:r>
            <w:hyperlink r:id="rId10" w:history="1">
              <w:r w:rsidRPr="00D12893">
                <w:rPr>
                  <w:rFonts w:eastAsia="Times New Roman" w:cs="Times New Roman"/>
                  <w:sz w:val="20"/>
                  <w:szCs w:val="20"/>
                  <w:u w:val="single"/>
                  <w:lang w:eastAsia="en-GB"/>
                </w:rPr>
                <w:t>info@pooleviolins.co.uk</w:t>
              </w:r>
            </w:hyperlink>
          </w:p>
          <w:p w:rsidR="00217A4C" w:rsidRPr="00D12893" w:rsidRDefault="00217A4C" w:rsidP="00D12893">
            <w:pPr>
              <w:spacing w:before="45" w:after="100" w:afterAutospacing="1"/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 w:rsidRPr="00D12893">
              <w:rPr>
                <w:rFonts w:cstheme="minorHAnsi"/>
                <w:sz w:val="20"/>
                <w:szCs w:val="20"/>
                <w:lang w:val="en-US"/>
              </w:rPr>
              <w:t>Sells and repairs - Can purchase on a trial system first</w:t>
            </w:r>
          </w:p>
        </w:tc>
      </w:tr>
      <w:tr w:rsidR="00217A4C" w:rsidTr="00217A4C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A4C" w:rsidRPr="00D12893" w:rsidRDefault="00217A4C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D12893">
              <w:rPr>
                <w:rFonts w:cstheme="minorHAnsi"/>
                <w:color w:val="FF0000"/>
                <w:sz w:val="20"/>
                <w:szCs w:val="20"/>
                <w:lang w:val="en-US"/>
              </w:rPr>
              <w:t>Guitar</w:t>
            </w:r>
          </w:p>
        </w:tc>
        <w:tc>
          <w:tcPr>
            <w:tcW w:w="7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A4C" w:rsidRPr="00D12893" w:rsidRDefault="00217A4C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D12893">
              <w:rPr>
                <w:rFonts w:cstheme="minorHAnsi"/>
                <w:color w:val="FF0000"/>
                <w:sz w:val="20"/>
                <w:szCs w:val="20"/>
              </w:rPr>
              <w:t>Guitar Mania</w:t>
            </w:r>
            <w:r w:rsidRPr="00D12893">
              <w:rPr>
                <w:rFonts w:cstheme="minorHAnsi"/>
                <w:color w:val="555555"/>
                <w:sz w:val="20"/>
                <w:szCs w:val="20"/>
              </w:rPr>
              <w:br/>
              <w:t>116-118 Ashley Road</w:t>
            </w:r>
            <w:r w:rsidRPr="00D12893">
              <w:rPr>
                <w:rFonts w:cstheme="minorHAnsi"/>
                <w:color w:val="555555"/>
                <w:sz w:val="20"/>
                <w:szCs w:val="20"/>
              </w:rPr>
              <w:br/>
              <w:t>Poole, Dorset</w:t>
            </w:r>
            <w:r w:rsidRPr="00D12893">
              <w:rPr>
                <w:rFonts w:cstheme="minorHAnsi"/>
                <w:color w:val="555555"/>
                <w:sz w:val="20"/>
                <w:szCs w:val="20"/>
              </w:rPr>
              <w:br/>
              <w:t>BH14 9BN</w:t>
            </w:r>
            <w:r w:rsidRPr="00D12893">
              <w:rPr>
                <w:rFonts w:cstheme="minorHAnsi"/>
                <w:color w:val="555555"/>
                <w:sz w:val="20"/>
                <w:szCs w:val="20"/>
              </w:rPr>
              <w:br/>
              <w:t>01202 718 886 or 01202 733 734</w:t>
            </w:r>
            <w:r w:rsidRPr="00D12893">
              <w:rPr>
                <w:rFonts w:cstheme="minorHAnsi"/>
                <w:color w:val="555555"/>
                <w:sz w:val="20"/>
                <w:szCs w:val="20"/>
              </w:rPr>
              <w:br/>
            </w:r>
            <w:r w:rsidRPr="00D12893">
              <w:rPr>
                <w:rStyle w:val="active"/>
                <w:rFonts w:cstheme="minorHAnsi"/>
                <w:sz w:val="20"/>
                <w:szCs w:val="20"/>
              </w:rPr>
              <w:t>guitarmania@btconnect.com</w:t>
            </w:r>
          </w:p>
        </w:tc>
      </w:tr>
      <w:tr w:rsidR="00217A4C" w:rsidTr="00217A4C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A4C" w:rsidRPr="00D12893" w:rsidRDefault="00217A4C">
            <w:pPr>
              <w:rPr>
                <w:rFonts w:cstheme="minorHAnsi"/>
                <w:color w:val="FF0000"/>
                <w:sz w:val="20"/>
                <w:szCs w:val="20"/>
                <w:lang w:val="en-US"/>
              </w:rPr>
            </w:pPr>
            <w:proofErr w:type="spellStart"/>
            <w:r w:rsidRPr="00D12893">
              <w:rPr>
                <w:rFonts w:cstheme="minorHAnsi"/>
                <w:color w:val="FF0000"/>
                <w:sz w:val="20"/>
                <w:szCs w:val="20"/>
                <w:lang w:val="en-US"/>
              </w:rPr>
              <w:t>SoundStorm</w:t>
            </w:r>
            <w:proofErr w:type="spellEnd"/>
          </w:p>
        </w:tc>
        <w:tc>
          <w:tcPr>
            <w:tcW w:w="7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A4C" w:rsidRPr="00D12893" w:rsidRDefault="00217A4C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D12893">
              <w:rPr>
                <w:rFonts w:cstheme="minorHAnsi"/>
                <w:sz w:val="20"/>
                <w:szCs w:val="20"/>
                <w:lang w:val="en-US"/>
              </w:rPr>
              <w:t>Musical Educational Hub</w:t>
            </w:r>
          </w:p>
          <w:p w:rsidR="00217A4C" w:rsidRPr="00D12893" w:rsidRDefault="00217A4C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D12893">
              <w:rPr>
                <w:rFonts w:cstheme="minorHAnsi"/>
                <w:sz w:val="20"/>
                <w:szCs w:val="20"/>
                <w:lang w:val="en-US"/>
              </w:rPr>
              <w:t>Hires instruments for £35 upwards a term</w:t>
            </w:r>
          </w:p>
          <w:p w:rsidR="00217A4C" w:rsidRPr="00D12893" w:rsidRDefault="00217A4C">
            <w:pPr>
              <w:rPr>
                <w:rFonts w:cstheme="minorHAnsi"/>
                <w:color w:val="FF0000"/>
                <w:sz w:val="20"/>
                <w:szCs w:val="20"/>
              </w:rPr>
            </w:pPr>
          </w:p>
        </w:tc>
      </w:tr>
    </w:tbl>
    <w:p w:rsidR="0010352E" w:rsidRPr="00343774" w:rsidRDefault="0010352E">
      <w:pPr>
        <w:rPr>
          <w:lang w:val="en-US"/>
        </w:rPr>
      </w:pPr>
    </w:p>
    <w:sectPr w:rsidR="0010352E" w:rsidRPr="00343774" w:rsidSect="005E365E">
      <w:pgSz w:w="11906" w:h="16838"/>
      <w:pgMar w:top="1440" w:right="1440" w:bottom="1440" w:left="1440" w:header="708" w:footer="708" w:gutter="0"/>
      <w:pgBorders w:offsetFrom="page">
        <w:top w:val="musicNotes" w:sz="19" w:space="24" w:color="76923C" w:themeColor="accent3" w:themeShade="BF"/>
        <w:left w:val="musicNotes" w:sz="19" w:space="24" w:color="76923C" w:themeColor="accent3" w:themeShade="BF"/>
        <w:bottom w:val="musicNotes" w:sz="19" w:space="24" w:color="76923C" w:themeColor="accent3" w:themeShade="BF"/>
        <w:right w:val="musicNotes" w:sz="19" w:space="24" w:color="76923C" w:themeColor="accent3" w:themeShade="BF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F6714"/>
    <w:multiLevelType w:val="hybridMultilevel"/>
    <w:tmpl w:val="8E8039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B21FD6"/>
    <w:multiLevelType w:val="hybridMultilevel"/>
    <w:tmpl w:val="230873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610D36"/>
    <w:multiLevelType w:val="multilevel"/>
    <w:tmpl w:val="1D22F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34747A5"/>
    <w:multiLevelType w:val="hybridMultilevel"/>
    <w:tmpl w:val="89F870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FB4288"/>
    <w:multiLevelType w:val="hybridMultilevel"/>
    <w:tmpl w:val="618221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A0F52BA"/>
    <w:multiLevelType w:val="multilevel"/>
    <w:tmpl w:val="ED069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E2A"/>
    <w:rsid w:val="00002DC2"/>
    <w:rsid w:val="0000535D"/>
    <w:rsid w:val="00011522"/>
    <w:rsid w:val="00014677"/>
    <w:rsid w:val="00027994"/>
    <w:rsid w:val="000355F5"/>
    <w:rsid w:val="00041783"/>
    <w:rsid w:val="0004192B"/>
    <w:rsid w:val="00045FAF"/>
    <w:rsid w:val="00054F71"/>
    <w:rsid w:val="00070C1F"/>
    <w:rsid w:val="00081186"/>
    <w:rsid w:val="00083C9D"/>
    <w:rsid w:val="000846E5"/>
    <w:rsid w:val="00097929"/>
    <w:rsid w:val="000A263E"/>
    <w:rsid w:val="000B16F6"/>
    <w:rsid w:val="000E3B47"/>
    <w:rsid w:val="000E57FB"/>
    <w:rsid w:val="001013FF"/>
    <w:rsid w:val="0010352E"/>
    <w:rsid w:val="0010699C"/>
    <w:rsid w:val="001276B9"/>
    <w:rsid w:val="001429D3"/>
    <w:rsid w:val="001574C8"/>
    <w:rsid w:val="001651F0"/>
    <w:rsid w:val="00176B7C"/>
    <w:rsid w:val="00190077"/>
    <w:rsid w:val="001926D7"/>
    <w:rsid w:val="001A3C0E"/>
    <w:rsid w:val="001B2BFF"/>
    <w:rsid w:val="001B4CB5"/>
    <w:rsid w:val="001C6973"/>
    <w:rsid w:val="001C7A20"/>
    <w:rsid w:val="001D02AA"/>
    <w:rsid w:val="001D1383"/>
    <w:rsid w:val="001E4EF4"/>
    <w:rsid w:val="001F2E2F"/>
    <w:rsid w:val="00206C75"/>
    <w:rsid w:val="00217A4C"/>
    <w:rsid w:val="0022438E"/>
    <w:rsid w:val="00241B14"/>
    <w:rsid w:val="002427EF"/>
    <w:rsid w:val="00244C34"/>
    <w:rsid w:val="00253C5B"/>
    <w:rsid w:val="0026100A"/>
    <w:rsid w:val="00261488"/>
    <w:rsid w:val="00286162"/>
    <w:rsid w:val="002B3E9E"/>
    <w:rsid w:val="002B4957"/>
    <w:rsid w:val="002B4AD9"/>
    <w:rsid w:val="002B5BA7"/>
    <w:rsid w:val="002D3D13"/>
    <w:rsid w:val="002E5455"/>
    <w:rsid w:val="002F195B"/>
    <w:rsid w:val="002F272C"/>
    <w:rsid w:val="002F76CA"/>
    <w:rsid w:val="00300BFE"/>
    <w:rsid w:val="00300EF3"/>
    <w:rsid w:val="0030120E"/>
    <w:rsid w:val="00305D6B"/>
    <w:rsid w:val="00326B0C"/>
    <w:rsid w:val="00331B34"/>
    <w:rsid w:val="00334DDD"/>
    <w:rsid w:val="003352A4"/>
    <w:rsid w:val="00335972"/>
    <w:rsid w:val="00343774"/>
    <w:rsid w:val="00344893"/>
    <w:rsid w:val="00352E44"/>
    <w:rsid w:val="00372CC6"/>
    <w:rsid w:val="00385917"/>
    <w:rsid w:val="003A1FE6"/>
    <w:rsid w:val="003A56C9"/>
    <w:rsid w:val="003B5019"/>
    <w:rsid w:val="003B57A4"/>
    <w:rsid w:val="003C22E9"/>
    <w:rsid w:val="003C2C32"/>
    <w:rsid w:val="003C797D"/>
    <w:rsid w:val="003D402E"/>
    <w:rsid w:val="003E46E0"/>
    <w:rsid w:val="00412BC9"/>
    <w:rsid w:val="0042148A"/>
    <w:rsid w:val="00437FD6"/>
    <w:rsid w:val="0044639B"/>
    <w:rsid w:val="00447017"/>
    <w:rsid w:val="00455F6F"/>
    <w:rsid w:val="00456243"/>
    <w:rsid w:val="00475582"/>
    <w:rsid w:val="0048206B"/>
    <w:rsid w:val="00485618"/>
    <w:rsid w:val="00496D54"/>
    <w:rsid w:val="004B0B02"/>
    <w:rsid w:val="004C0A73"/>
    <w:rsid w:val="004C141C"/>
    <w:rsid w:val="004C358E"/>
    <w:rsid w:val="004E4241"/>
    <w:rsid w:val="004F4FEE"/>
    <w:rsid w:val="00501F20"/>
    <w:rsid w:val="00504877"/>
    <w:rsid w:val="00505D9D"/>
    <w:rsid w:val="00510A89"/>
    <w:rsid w:val="00541035"/>
    <w:rsid w:val="00553B1F"/>
    <w:rsid w:val="00554811"/>
    <w:rsid w:val="005622F3"/>
    <w:rsid w:val="00571349"/>
    <w:rsid w:val="00576FB4"/>
    <w:rsid w:val="0058384D"/>
    <w:rsid w:val="00586FAB"/>
    <w:rsid w:val="0059633C"/>
    <w:rsid w:val="0059686B"/>
    <w:rsid w:val="005A225C"/>
    <w:rsid w:val="005A39C2"/>
    <w:rsid w:val="005B041C"/>
    <w:rsid w:val="005C24EF"/>
    <w:rsid w:val="005C433B"/>
    <w:rsid w:val="005D731A"/>
    <w:rsid w:val="005E365E"/>
    <w:rsid w:val="005E5241"/>
    <w:rsid w:val="00611A57"/>
    <w:rsid w:val="00611E7C"/>
    <w:rsid w:val="00613719"/>
    <w:rsid w:val="00622047"/>
    <w:rsid w:val="0062492A"/>
    <w:rsid w:val="0067091B"/>
    <w:rsid w:val="006A6D0F"/>
    <w:rsid w:val="006C1B60"/>
    <w:rsid w:val="006C20FB"/>
    <w:rsid w:val="006C31B3"/>
    <w:rsid w:val="006C729C"/>
    <w:rsid w:val="006E73F7"/>
    <w:rsid w:val="006F56D7"/>
    <w:rsid w:val="00702FBD"/>
    <w:rsid w:val="00713029"/>
    <w:rsid w:val="00715D84"/>
    <w:rsid w:val="007478B0"/>
    <w:rsid w:val="00757202"/>
    <w:rsid w:val="00784F22"/>
    <w:rsid w:val="007A7108"/>
    <w:rsid w:val="007B28E4"/>
    <w:rsid w:val="007B2E38"/>
    <w:rsid w:val="007C2C4D"/>
    <w:rsid w:val="007C4E4F"/>
    <w:rsid w:val="007D24E2"/>
    <w:rsid w:val="007D3D7A"/>
    <w:rsid w:val="007F12ED"/>
    <w:rsid w:val="007F4B01"/>
    <w:rsid w:val="00803C29"/>
    <w:rsid w:val="0081342D"/>
    <w:rsid w:val="00820885"/>
    <w:rsid w:val="008242E4"/>
    <w:rsid w:val="0083363C"/>
    <w:rsid w:val="0083772C"/>
    <w:rsid w:val="00843AD8"/>
    <w:rsid w:val="0085096C"/>
    <w:rsid w:val="00850F35"/>
    <w:rsid w:val="00855FE0"/>
    <w:rsid w:val="00867106"/>
    <w:rsid w:val="00894B7C"/>
    <w:rsid w:val="00894BB2"/>
    <w:rsid w:val="008B2B64"/>
    <w:rsid w:val="008B77DE"/>
    <w:rsid w:val="008C4CA6"/>
    <w:rsid w:val="008D16E6"/>
    <w:rsid w:val="008D4A0F"/>
    <w:rsid w:val="00905DC7"/>
    <w:rsid w:val="009161B3"/>
    <w:rsid w:val="00917909"/>
    <w:rsid w:val="00921505"/>
    <w:rsid w:val="00942751"/>
    <w:rsid w:val="009535EB"/>
    <w:rsid w:val="00971513"/>
    <w:rsid w:val="00973341"/>
    <w:rsid w:val="009738DD"/>
    <w:rsid w:val="009963D5"/>
    <w:rsid w:val="009A03AC"/>
    <w:rsid w:val="009B001E"/>
    <w:rsid w:val="009B4196"/>
    <w:rsid w:val="009C4C94"/>
    <w:rsid w:val="009E2711"/>
    <w:rsid w:val="009E6F7D"/>
    <w:rsid w:val="009F6E20"/>
    <w:rsid w:val="00A149ED"/>
    <w:rsid w:val="00A22FC7"/>
    <w:rsid w:val="00A33942"/>
    <w:rsid w:val="00A62212"/>
    <w:rsid w:val="00A70E00"/>
    <w:rsid w:val="00A919A0"/>
    <w:rsid w:val="00AB1C77"/>
    <w:rsid w:val="00AC0580"/>
    <w:rsid w:val="00AE030E"/>
    <w:rsid w:val="00AE49AE"/>
    <w:rsid w:val="00AF1C71"/>
    <w:rsid w:val="00B053C1"/>
    <w:rsid w:val="00B12854"/>
    <w:rsid w:val="00B209CD"/>
    <w:rsid w:val="00B236CC"/>
    <w:rsid w:val="00B477F0"/>
    <w:rsid w:val="00B52CB2"/>
    <w:rsid w:val="00B65A2F"/>
    <w:rsid w:val="00B700FC"/>
    <w:rsid w:val="00B92636"/>
    <w:rsid w:val="00BA17B3"/>
    <w:rsid w:val="00BC24E3"/>
    <w:rsid w:val="00BC4940"/>
    <w:rsid w:val="00BD6953"/>
    <w:rsid w:val="00BD75F2"/>
    <w:rsid w:val="00BE4CE3"/>
    <w:rsid w:val="00BE6734"/>
    <w:rsid w:val="00BE6C2A"/>
    <w:rsid w:val="00BF75CC"/>
    <w:rsid w:val="00C07A3B"/>
    <w:rsid w:val="00C20A0E"/>
    <w:rsid w:val="00C2714F"/>
    <w:rsid w:val="00C3513C"/>
    <w:rsid w:val="00C6355F"/>
    <w:rsid w:val="00C70108"/>
    <w:rsid w:val="00C7185F"/>
    <w:rsid w:val="00C912E0"/>
    <w:rsid w:val="00C920C7"/>
    <w:rsid w:val="00CA22FA"/>
    <w:rsid w:val="00CA6577"/>
    <w:rsid w:val="00CB1A01"/>
    <w:rsid w:val="00CC442E"/>
    <w:rsid w:val="00CC54F6"/>
    <w:rsid w:val="00CD1683"/>
    <w:rsid w:val="00CF3377"/>
    <w:rsid w:val="00D03970"/>
    <w:rsid w:val="00D05572"/>
    <w:rsid w:val="00D12893"/>
    <w:rsid w:val="00D147B4"/>
    <w:rsid w:val="00D14A48"/>
    <w:rsid w:val="00D261B4"/>
    <w:rsid w:val="00D43295"/>
    <w:rsid w:val="00D66CF0"/>
    <w:rsid w:val="00D73CE9"/>
    <w:rsid w:val="00D93096"/>
    <w:rsid w:val="00DA7104"/>
    <w:rsid w:val="00DB13D1"/>
    <w:rsid w:val="00DB7BC8"/>
    <w:rsid w:val="00DD18D4"/>
    <w:rsid w:val="00DE15C5"/>
    <w:rsid w:val="00DE3C1E"/>
    <w:rsid w:val="00DE57D4"/>
    <w:rsid w:val="00DE7868"/>
    <w:rsid w:val="00DF2F1B"/>
    <w:rsid w:val="00E04A5B"/>
    <w:rsid w:val="00E07780"/>
    <w:rsid w:val="00E1360A"/>
    <w:rsid w:val="00E24885"/>
    <w:rsid w:val="00E43442"/>
    <w:rsid w:val="00E44CAC"/>
    <w:rsid w:val="00E451F0"/>
    <w:rsid w:val="00E45718"/>
    <w:rsid w:val="00E511C8"/>
    <w:rsid w:val="00E54391"/>
    <w:rsid w:val="00E70E2A"/>
    <w:rsid w:val="00E83FF0"/>
    <w:rsid w:val="00E9145D"/>
    <w:rsid w:val="00E966AF"/>
    <w:rsid w:val="00EB2F3C"/>
    <w:rsid w:val="00EB330E"/>
    <w:rsid w:val="00EB3F16"/>
    <w:rsid w:val="00EB7723"/>
    <w:rsid w:val="00EC1A88"/>
    <w:rsid w:val="00EC7261"/>
    <w:rsid w:val="00EC731E"/>
    <w:rsid w:val="00ED1D78"/>
    <w:rsid w:val="00EE0286"/>
    <w:rsid w:val="00F07379"/>
    <w:rsid w:val="00F153FE"/>
    <w:rsid w:val="00F156E4"/>
    <w:rsid w:val="00F23AF8"/>
    <w:rsid w:val="00F26FE3"/>
    <w:rsid w:val="00F27A8D"/>
    <w:rsid w:val="00F47154"/>
    <w:rsid w:val="00F77BF4"/>
    <w:rsid w:val="00FA189F"/>
    <w:rsid w:val="00FC04C1"/>
    <w:rsid w:val="00FE4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65DCE6"/>
  <w15:chartTrackingRefBased/>
  <w15:docId w15:val="{C18E3500-32CB-4519-BF66-9D93AF3F9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itwtqi23ioopmk3o6ert">
    <w:name w:val="itwtqi_23ioopmk3o6ert"/>
    <w:basedOn w:val="DefaultParagraphFont"/>
    <w:rsid w:val="00E70E2A"/>
  </w:style>
  <w:style w:type="character" w:customStyle="1" w:styleId="ms-button-flexcontainer">
    <w:name w:val="ms-button-flexcontainer"/>
    <w:basedOn w:val="DefaultParagraphFont"/>
    <w:rsid w:val="00E70E2A"/>
  </w:style>
  <w:style w:type="paragraph" w:styleId="NormalWeb">
    <w:name w:val="Normal (Web)"/>
    <w:basedOn w:val="Normal"/>
    <w:uiPriority w:val="99"/>
    <w:semiHidden/>
    <w:unhideWhenUsed/>
    <w:rsid w:val="00E70E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E70E2A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344893"/>
    <w:pPr>
      <w:ind w:left="720"/>
      <w:contextualSpacing/>
    </w:pPr>
  </w:style>
  <w:style w:type="table" w:styleId="TableGrid">
    <w:name w:val="Table Grid"/>
    <w:basedOn w:val="TableNormal"/>
    <w:uiPriority w:val="39"/>
    <w:rsid w:val="009E6F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DE3C1E"/>
    <w:pPr>
      <w:spacing w:after="0" w:line="240" w:lineRule="auto"/>
    </w:pPr>
  </w:style>
  <w:style w:type="paragraph" w:customStyle="1" w:styleId="font8">
    <w:name w:val="font_8"/>
    <w:basedOn w:val="Normal"/>
    <w:rsid w:val="009427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ctive">
    <w:name w:val="active"/>
    <w:basedOn w:val="DefaultParagraphFont"/>
    <w:rsid w:val="00EB330E"/>
  </w:style>
  <w:style w:type="character" w:customStyle="1" w:styleId="wixui-rich-texttext">
    <w:name w:val="wixui-rich-text__text"/>
    <w:basedOn w:val="DefaultParagraphFont"/>
    <w:rsid w:val="001574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93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0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57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59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53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14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75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14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9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16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703801">
              <w:marLeft w:val="30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963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864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5653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2870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720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032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940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6568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8118151">
                              <w:marLeft w:val="120"/>
                              <w:marRight w:val="30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0549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15526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7820562">
                                          <w:marLeft w:val="0"/>
                                          <w:marRight w:val="12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47408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58574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42679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32940300">
                                          <w:marLeft w:val="7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50193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01505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95828124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945740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06513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5869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64687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018893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058395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07856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786110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341245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78711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731933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61657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478855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93579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908377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94535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387345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60657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86955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85941703">
                                                      <w:marLeft w:val="3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02756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8165022">
                                      <w:marLeft w:val="780"/>
                                      <w:marRight w:val="240"/>
                                      <w:marTop w:val="18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41644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00650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81344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146535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209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6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9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ear4music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normans.co.uk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usiccornerhire@gmail.com" TargetMode="External"/><Relationship Id="rId11" Type="http://schemas.openxmlformats.org/officeDocument/2006/relationships/fontTable" Target="fontTable.xml"/><Relationship Id="rId5" Type="http://schemas.openxmlformats.org/officeDocument/2006/relationships/hyperlink" Target="tel:01202%20090647" TargetMode="External"/><Relationship Id="rId10" Type="http://schemas.openxmlformats.org/officeDocument/2006/relationships/hyperlink" Target="mailto:info@pooleviolins.co.uk?subject=Poole%20Violins%20Website%20Enquiry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nfo@gear4music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Justin Sloan</dc:creator>
  <cp:keywords/>
  <dc:description/>
  <cp:lastModifiedBy>Samuel Turner</cp:lastModifiedBy>
  <cp:revision>2</cp:revision>
  <cp:lastPrinted>2021-04-21T09:01:00Z</cp:lastPrinted>
  <dcterms:created xsi:type="dcterms:W3CDTF">2024-04-15T18:09:00Z</dcterms:created>
  <dcterms:modified xsi:type="dcterms:W3CDTF">2024-04-15T18:09:00Z</dcterms:modified>
</cp:coreProperties>
</file>